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Style w:val="a4"/>
          <w:rFonts w:ascii="Tahoma" w:hAnsi="Tahoma" w:cs="Tahoma"/>
          <w:color w:val="555555"/>
          <w:sz w:val="16"/>
          <w:szCs w:val="16"/>
        </w:rPr>
        <w:t>Объекты для проведения практических занятий</w:t>
      </w:r>
    </w:p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> 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программ МКДОУ </w:t>
      </w:r>
      <w:proofErr w:type="gramStart"/>
      <w:r>
        <w:rPr>
          <w:rFonts w:ascii="Tahoma" w:hAnsi="Tahoma" w:cs="Tahoma"/>
          <w:color w:val="555555"/>
          <w:sz w:val="16"/>
          <w:szCs w:val="16"/>
        </w:rPr>
        <w:t>-д</w:t>
      </w:r>
      <w:proofErr w:type="gramEnd"/>
      <w:r>
        <w:rPr>
          <w:rFonts w:ascii="Tahoma" w:hAnsi="Tahoma" w:cs="Tahoma"/>
          <w:color w:val="555555"/>
          <w:sz w:val="16"/>
          <w:szCs w:val="16"/>
        </w:rPr>
        <w:t>етский сад №4</w:t>
      </w:r>
    </w:p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>       В группах детского сада организованы специальные зоны для различных видов коллективной и индивидуальной деятельности детей; в том числе уголки уединения оригинальной конструкции.</w:t>
      </w:r>
    </w:p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> 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</w:r>
    </w:p>
    <w:p w:rsidR="007B2B43" w:rsidRDefault="007B2B43" w:rsidP="007B2B43">
      <w:pPr>
        <w:pStyle w:val="a3"/>
        <w:shd w:val="clear" w:color="auto" w:fill="FFFFFF"/>
        <w:spacing w:before="0" w:beforeAutospacing="0" w:after="0" w:afterAutospacing="0" w:line="249" w:lineRule="atLeast"/>
        <w:jc w:val="both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мягкая мебель и т.д. Разнообразное оборудование помещений в группах позволяет ребенку заниматься заинтересовавшей его деятельностью, по желанию сменить ее.</w:t>
      </w:r>
    </w:p>
    <w:p w:rsidR="0075428A" w:rsidRDefault="0075428A"/>
    <w:sectPr w:rsidR="0075428A" w:rsidSect="00754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B2B43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677D"/>
    <w:rsid w:val="00286D85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3471"/>
    <w:rsid w:val="003143BA"/>
    <w:rsid w:val="0031453F"/>
    <w:rsid w:val="0031535F"/>
    <w:rsid w:val="003162D5"/>
    <w:rsid w:val="00316E46"/>
    <w:rsid w:val="00321446"/>
    <w:rsid w:val="0032345B"/>
    <w:rsid w:val="00324DB8"/>
    <w:rsid w:val="00325D96"/>
    <w:rsid w:val="00325DC1"/>
    <w:rsid w:val="003266D8"/>
    <w:rsid w:val="003311E2"/>
    <w:rsid w:val="00335CB7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384C"/>
    <w:rsid w:val="003F3C7E"/>
    <w:rsid w:val="003F570C"/>
    <w:rsid w:val="003F5CCB"/>
    <w:rsid w:val="003F64D1"/>
    <w:rsid w:val="003F774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D1048"/>
    <w:rsid w:val="004D133C"/>
    <w:rsid w:val="004D194B"/>
    <w:rsid w:val="004D1B8A"/>
    <w:rsid w:val="004D2615"/>
    <w:rsid w:val="004D320C"/>
    <w:rsid w:val="004D392C"/>
    <w:rsid w:val="004D51C8"/>
    <w:rsid w:val="004D5406"/>
    <w:rsid w:val="004D73E0"/>
    <w:rsid w:val="004E06E6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B1D01"/>
    <w:rsid w:val="005B3635"/>
    <w:rsid w:val="005B5EE6"/>
    <w:rsid w:val="005B5F1D"/>
    <w:rsid w:val="005B713A"/>
    <w:rsid w:val="005C1554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FBA"/>
    <w:rsid w:val="005F7172"/>
    <w:rsid w:val="005F77A0"/>
    <w:rsid w:val="006018EF"/>
    <w:rsid w:val="006021EF"/>
    <w:rsid w:val="00603786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3821"/>
    <w:rsid w:val="00764062"/>
    <w:rsid w:val="0076515C"/>
    <w:rsid w:val="0076546A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2B43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6593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7D3F"/>
    <w:rsid w:val="009018FC"/>
    <w:rsid w:val="00901FC6"/>
    <w:rsid w:val="0090341D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3A5"/>
    <w:rsid w:val="00A877EE"/>
    <w:rsid w:val="00A9544F"/>
    <w:rsid w:val="00A9621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776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670"/>
    <w:rsid w:val="00BA2AAE"/>
    <w:rsid w:val="00BA3935"/>
    <w:rsid w:val="00BA5946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65A8"/>
    <w:rsid w:val="00CF795E"/>
    <w:rsid w:val="00D02474"/>
    <w:rsid w:val="00D0676A"/>
    <w:rsid w:val="00D07649"/>
    <w:rsid w:val="00D1008F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40041"/>
    <w:rsid w:val="00D40AE5"/>
    <w:rsid w:val="00D40C99"/>
    <w:rsid w:val="00D41FE0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228E"/>
    <w:rsid w:val="00DA43D4"/>
    <w:rsid w:val="00DA493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1917"/>
    <w:rsid w:val="00F12372"/>
    <w:rsid w:val="00F138AA"/>
    <w:rsid w:val="00F16E83"/>
    <w:rsid w:val="00F20810"/>
    <w:rsid w:val="00F21C4A"/>
    <w:rsid w:val="00F21FF3"/>
    <w:rsid w:val="00F23E21"/>
    <w:rsid w:val="00F27F0E"/>
    <w:rsid w:val="00F30CA7"/>
    <w:rsid w:val="00F34A1F"/>
    <w:rsid w:val="00F35252"/>
    <w:rsid w:val="00F35F6C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2F7B"/>
    <w:rsid w:val="00F73243"/>
    <w:rsid w:val="00F80A4C"/>
    <w:rsid w:val="00F80EA8"/>
    <w:rsid w:val="00F829CB"/>
    <w:rsid w:val="00F82FE3"/>
    <w:rsid w:val="00F863D9"/>
    <w:rsid w:val="00F87FEF"/>
    <w:rsid w:val="00F94D0C"/>
    <w:rsid w:val="00F973A8"/>
    <w:rsid w:val="00FA0DEB"/>
    <w:rsid w:val="00FA24C9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44D1"/>
    <w:rsid w:val="00FC5312"/>
    <w:rsid w:val="00FD05D3"/>
    <w:rsid w:val="00FD1D2B"/>
    <w:rsid w:val="00FD4257"/>
    <w:rsid w:val="00FE3FFC"/>
    <w:rsid w:val="00FE7ED1"/>
    <w:rsid w:val="00FF017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B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2018-02-22T11:44:00Z</dcterms:created>
  <dcterms:modified xsi:type="dcterms:W3CDTF">2018-02-22T11:44:00Z</dcterms:modified>
</cp:coreProperties>
</file>